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8A" w:rsidRPr="00002714" w:rsidRDefault="00A8198A" w:rsidP="00A8198A">
      <w:pPr>
        <w:spacing w:line="240" w:lineRule="auto"/>
        <w:jc w:val="center"/>
        <w:rPr>
          <w:rFonts w:ascii="Times New Roman" w:hAnsi="Times New Roman" w:cs="Times New Roman"/>
        </w:rPr>
      </w:pPr>
      <w:r w:rsidRPr="00002714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A8198A" w:rsidRPr="00002714" w:rsidRDefault="00A8198A" w:rsidP="00A8198A">
      <w:pPr>
        <w:spacing w:line="240" w:lineRule="auto"/>
        <w:jc w:val="center"/>
        <w:rPr>
          <w:rFonts w:ascii="Times New Roman" w:hAnsi="Times New Roman" w:cs="Times New Roman"/>
        </w:rPr>
      </w:pPr>
      <w:r w:rsidRPr="00002714">
        <w:rPr>
          <w:rFonts w:ascii="Times New Roman" w:hAnsi="Times New Roman" w:cs="Times New Roman"/>
        </w:rPr>
        <w:t xml:space="preserve">«ДЕТСКИЙ САД № 26» АРТЕМОВСКОГО ГОРОДСКОГО ОКРУГА </w:t>
      </w:r>
    </w:p>
    <w:p w:rsidR="00A8198A" w:rsidRPr="00002714" w:rsidRDefault="00A8198A" w:rsidP="00A8198A">
      <w:pPr>
        <w:tabs>
          <w:tab w:val="center" w:pos="4747"/>
          <w:tab w:val="left" w:pos="6525"/>
          <w:tab w:val="left" w:pos="8595"/>
        </w:tabs>
        <w:spacing w:line="240" w:lineRule="auto"/>
        <w:rPr>
          <w:rFonts w:ascii="Times New Roman" w:hAnsi="Times New Roman" w:cs="Times New Roman"/>
        </w:rPr>
      </w:pPr>
      <w:r w:rsidRPr="00002714">
        <w:rPr>
          <w:rFonts w:ascii="Times New Roman" w:hAnsi="Times New Roman" w:cs="Times New Roman"/>
        </w:rPr>
        <w:tab/>
        <w:t>(МБДОУ детский сад № 26)</w:t>
      </w:r>
      <w:r w:rsidRPr="00002714">
        <w:rPr>
          <w:rFonts w:ascii="Times New Roman" w:hAnsi="Times New Roman" w:cs="Times New Roman"/>
        </w:rPr>
        <w:tab/>
      </w:r>
      <w:r w:rsidRPr="00002714">
        <w:rPr>
          <w:rFonts w:ascii="Times New Roman" w:hAnsi="Times New Roman" w:cs="Times New Roman"/>
        </w:rPr>
        <w:tab/>
      </w:r>
    </w:p>
    <w:p w:rsidR="00A8198A" w:rsidRPr="00002714" w:rsidRDefault="00A8198A" w:rsidP="00A8198A">
      <w:pPr>
        <w:spacing w:line="240" w:lineRule="auto"/>
        <w:rPr>
          <w:rFonts w:ascii="Times New Roman" w:hAnsi="Times New Roman" w:cs="Times New Roman"/>
        </w:rPr>
      </w:pPr>
      <w:proofErr w:type="gramStart"/>
      <w:r w:rsidRPr="00002714">
        <w:rPr>
          <w:rFonts w:ascii="Times New Roman" w:hAnsi="Times New Roman" w:cs="Times New Roman"/>
        </w:rPr>
        <w:t>Симферопольская</w:t>
      </w:r>
      <w:proofErr w:type="gramEnd"/>
      <w:r w:rsidRPr="00002714">
        <w:rPr>
          <w:rFonts w:ascii="Times New Roman" w:hAnsi="Times New Roman" w:cs="Times New Roman"/>
        </w:rPr>
        <w:t>, 8                                                                                                   тел.8(42337)4-34-60</w:t>
      </w:r>
    </w:p>
    <w:p w:rsidR="00A8198A" w:rsidRPr="00002714" w:rsidRDefault="00A8198A" w:rsidP="00A8198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002714">
        <w:rPr>
          <w:rFonts w:ascii="Times New Roman" w:hAnsi="Times New Roman" w:cs="Times New Roman"/>
          <w:u w:val="single"/>
        </w:rPr>
        <w:t>___________________________ИНН/КПП 2502030115/250201001____________________________</w:t>
      </w:r>
    </w:p>
    <w:p w:rsidR="00A8198A" w:rsidRPr="00002714" w:rsidRDefault="00A8198A" w:rsidP="00A81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1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8198A" w:rsidRPr="00F766D4" w:rsidRDefault="00A8198A" w:rsidP="00A8198A">
      <w:pPr>
        <w:shd w:val="clear" w:color="auto" w:fill="FFFFFF"/>
        <w:spacing w:after="300" w:line="270" w:lineRule="atLeast"/>
        <w:rPr>
          <w:rFonts w:ascii="Times New Roman" w:eastAsiaTheme="majorEastAsia" w:hAnsi="Times New Roman" w:cs="Times New Roman"/>
          <w:bCs/>
          <w:color w:val="1A3647"/>
          <w:sz w:val="24"/>
          <w:szCs w:val="24"/>
        </w:rPr>
      </w:pPr>
      <w:r w:rsidRPr="00F766D4">
        <w:rPr>
          <w:rFonts w:ascii="Times New Roman" w:eastAsiaTheme="majorEastAsia" w:hAnsi="Times New Roman" w:cs="Times New Roman"/>
          <w:bCs/>
          <w:color w:val="1A3647"/>
          <w:sz w:val="24"/>
          <w:szCs w:val="24"/>
        </w:rPr>
        <w:t>29.09.2017                                                                                                                              № 185/1</w:t>
      </w:r>
      <w:proofErr w:type="gramStart"/>
      <w:r w:rsidRPr="00F766D4">
        <w:rPr>
          <w:rFonts w:ascii="Times New Roman" w:eastAsiaTheme="majorEastAsia" w:hAnsi="Times New Roman" w:cs="Times New Roman"/>
          <w:bCs/>
          <w:color w:val="1A3647"/>
          <w:sz w:val="24"/>
          <w:szCs w:val="24"/>
        </w:rPr>
        <w:t xml:space="preserve">                 </w:t>
      </w:r>
      <w:r w:rsidRPr="00F766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О</w:t>
      </w:r>
      <w:proofErr w:type="gramEnd"/>
      <w:r w:rsidRPr="00F766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б организации работы по оказанию дополнительных                                                                       платных образовательных услуг в МБДОУ детский сад № 26</w:t>
      </w:r>
    </w:p>
    <w:p w:rsidR="00A8198A" w:rsidRPr="00002714" w:rsidRDefault="00A8198A" w:rsidP="00A8198A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исполнение Положения об оказании платных дополнительных услуг, руководствуясь  п. 2.6; 2.7 Устава учреждения,</w:t>
      </w:r>
    </w:p>
    <w:p w:rsidR="00A8198A" w:rsidRPr="00002714" w:rsidRDefault="00A8198A" w:rsidP="00A8198A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ПРИКАЗЫВАЮ:</w:t>
      </w:r>
    </w:p>
    <w:p w:rsidR="00A8198A" w:rsidRPr="00002714" w:rsidRDefault="00A8198A" w:rsidP="00A8198A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Николаенко Светлане Сергеевне замзав по ВМР, организовать предоставление в </w:t>
      </w:r>
      <w:r w:rsidRPr="0000271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0271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МБДОУ детский сад № 26  </w:t>
      </w:r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дополнительные платные образовательные услуги спортивно – танцевального кружка «Радуга» с 01.10.2017года</w:t>
      </w:r>
    </w:p>
    <w:p w:rsidR="00A8198A" w:rsidRPr="00002714" w:rsidRDefault="00A8198A" w:rsidP="00A8198A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</w:t>
      </w:r>
      <w:proofErr w:type="gramStart"/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оздать рабочую группу  в составе:</w:t>
      </w:r>
    </w:p>
    <w:p w:rsidR="00A8198A" w:rsidRPr="00002714" w:rsidRDefault="00A8198A" w:rsidP="00A8198A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Николаенко Светланы Сергеевны – замзав по ВМР                                                                                                               </w:t>
      </w:r>
      <w:proofErr w:type="spellStart"/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Фротер</w:t>
      </w:r>
      <w:proofErr w:type="spellEnd"/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Ирины Васильевны – председатель совета трудового коллектива,                                                                     Родиной Елены Владимировны– </w:t>
      </w:r>
      <w:proofErr w:type="gramStart"/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</w:t>
      </w:r>
      <w:proofErr w:type="gramEnd"/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авного бухгалтера,                                                                                                  Ваничкиной Елены Ивановны - воспитатель,                                                                                 </w:t>
      </w:r>
    </w:p>
    <w:p w:rsidR="00A8198A" w:rsidRPr="00002714" w:rsidRDefault="00A8198A" w:rsidP="00A8198A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 Рабочей группе разработать положения и предоставить на утверждение заведующего до 01.10.2014  </w:t>
      </w:r>
    </w:p>
    <w:p w:rsidR="00A8198A" w:rsidRPr="00002714" w:rsidRDefault="00A8198A" w:rsidP="00A8198A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-Положение об организации дополнительных платных услуг.                                                                                       </w:t>
      </w:r>
      <w:proofErr w:type="gramStart"/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</w:t>
      </w:r>
      <w:proofErr w:type="gramEnd"/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оложение  о доходах и расходах внебюджетных средств от деятельности по привлечению средств от оказания платных образовательных услуг.</w:t>
      </w:r>
    </w:p>
    <w:p w:rsidR="00A8198A" w:rsidRPr="00002714" w:rsidRDefault="00A8198A" w:rsidP="00A8198A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Довести информацию о начале предоставления дополнительных платных образовательных услуг до сведения потенциальных потребителей через родительские собрания, уголок потребителя.</w:t>
      </w:r>
    </w:p>
    <w:p w:rsidR="00A8198A" w:rsidRPr="00002714" w:rsidRDefault="00A8198A" w:rsidP="00A8198A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Привлечь к работе по оказанию услуг, указанных в п. 1 настоящего приказа, следующего работника (с  согласия): </w:t>
      </w:r>
      <w:proofErr w:type="spellStart"/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Фротер</w:t>
      </w:r>
      <w:proofErr w:type="spellEnd"/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Ирину Васильевну</w:t>
      </w:r>
    </w:p>
    <w:p w:rsidR="00A8198A" w:rsidRPr="00002714" w:rsidRDefault="00A8198A" w:rsidP="00A8198A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 Николаенко Светлане Сергеевне замзав по ВМР провести в порядке, установленном Трудовым кодексом РФ, заключение дополнительных соглашений с работником, указанными в п. 3 настоящего приказа, на выполнение работ в рамках оказания услуг.</w:t>
      </w:r>
    </w:p>
    <w:p w:rsidR="00A8198A" w:rsidRPr="00002714" w:rsidRDefault="00A8198A" w:rsidP="00A8198A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5. Главному бухгалтеру Родиной Е.В. производить оплату труда работника, занятых на работах по предоставлению дополнительных платных образовательных услуг, </w:t>
      </w:r>
      <w:proofErr w:type="gramStart"/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</w:t>
      </w:r>
      <w:proofErr w:type="gramEnd"/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дополнительного штатного расписания.</w:t>
      </w:r>
    </w:p>
    <w:p w:rsidR="00A8198A" w:rsidRPr="00002714" w:rsidRDefault="00A8198A" w:rsidP="00A8198A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 за</w:t>
      </w:r>
      <w:proofErr w:type="gramEnd"/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приказа оставляю за собой.</w:t>
      </w:r>
    </w:p>
    <w:p w:rsidR="00A8198A" w:rsidRPr="00002714" w:rsidRDefault="00A8198A" w:rsidP="00A8198A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Заведующий                                                                                                                         Гончарук Е.С.</w:t>
      </w:r>
    </w:p>
    <w:p w:rsidR="00A8198A" w:rsidRDefault="00A8198A" w:rsidP="00A8198A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приказом </w:t>
      </w:r>
      <w:proofErr w:type="gramStart"/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ознакомлены</w:t>
      </w:r>
      <w:proofErr w:type="gramEnd"/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A8198A" w:rsidRPr="00002714" w:rsidRDefault="00A8198A" w:rsidP="00A8198A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Николаенко С.С.________________</w:t>
      </w:r>
    </w:p>
    <w:p w:rsidR="00A8198A" w:rsidRPr="00002714" w:rsidRDefault="00A8198A" w:rsidP="00A8198A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Родина Е.В.____________________</w:t>
      </w:r>
    </w:p>
    <w:p w:rsidR="00A8198A" w:rsidRPr="00002714" w:rsidRDefault="00A8198A" w:rsidP="00A8198A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Ваничкина Е.И.______________________</w:t>
      </w:r>
    </w:p>
    <w:p w:rsidR="00A8198A" w:rsidRPr="00002714" w:rsidRDefault="00A8198A" w:rsidP="00A8198A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Фротер</w:t>
      </w:r>
      <w:proofErr w:type="spellEnd"/>
      <w:r w:rsidRPr="00002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И.В.____________________</w:t>
      </w:r>
    </w:p>
    <w:p w:rsidR="00097B77" w:rsidRDefault="00097B77" w:rsidP="00561D0E"/>
    <w:p w:rsidR="00A8198A" w:rsidRPr="00F01DF7" w:rsidRDefault="00A8198A" w:rsidP="00A8198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 xml:space="preserve">Договор № </w:t>
      </w:r>
    </w:p>
    <w:p w:rsidR="00A8198A" w:rsidRPr="00F01DF7" w:rsidRDefault="00A8198A" w:rsidP="00A8198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F01DF7">
        <w:rPr>
          <w:rFonts w:ascii="Times New Roman" w:eastAsia="Times New Roman" w:hAnsi="Times New Roman" w:cs="Times New Roman"/>
          <w:color w:val="373737"/>
        </w:rPr>
        <w:t>об оказании  дополнительных платных образовательных услуг</w:t>
      </w:r>
    </w:p>
    <w:p w:rsidR="00A8198A" w:rsidRPr="00F01DF7" w:rsidRDefault="00A8198A" w:rsidP="00A8198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F01DF7">
        <w:rPr>
          <w:rFonts w:ascii="Times New Roman" w:eastAsia="Times New Roman" w:hAnsi="Times New Roman" w:cs="Times New Roman"/>
          <w:color w:val="373737"/>
        </w:rPr>
        <w:t>муниципальным бюджетным дошкольным образовательным учреждением</w:t>
      </w:r>
    </w:p>
    <w:p w:rsidR="00A8198A" w:rsidRPr="00F01DF7" w:rsidRDefault="00A8198A" w:rsidP="00A8198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F01DF7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детский сад № 26 АГО</w:t>
      </w:r>
    </w:p>
    <w:p w:rsidR="00A8198A" w:rsidRPr="00F01DF7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«01»декабря 2017</w:t>
      </w:r>
      <w:r w:rsidRPr="00F01DF7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года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                        </w:t>
      </w:r>
      <w:r w:rsidRPr="00F01DF7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 г</w:t>
      </w:r>
      <w:proofErr w:type="gramStart"/>
      <w:r w:rsidRPr="00F01DF7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.</w:t>
      </w:r>
      <w:proofErr w:type="gramEnd"/>
      <w:r w:rsidRPr="00F01DF7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Артем</w:t>
      </w:r>
    </w:p>
    <w:p w:rsidR="00A8198A" w:rsidRPr="00F01DF7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F01DF7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</w:t>
      </w:r>
    </w:p>
    <w:p w:rsidR="00A8198A" w:rsidRPr="00EE2BD0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proofErr w:type="gramStart"/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Муниципальное бюджетное дошкольное образовательное учреждение  детский сад № 26 (в дальнейшем - Исполнитель) на основании лицензии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 25Л01 № 0000530, </w:t>
      </w:r>
      <w:proofErr w:type="spellStart"/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рег</w:t>
      </w:r>
      <w:proofErr w:type="spellEnd"/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№ 107 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выданной департаментом образования и науки Приморского края, от 25.06.2014, бессрочно, в лице заведующего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Гончарук Евгении Сергеевны, действующего на о</w:t>
      </w:r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сновании Устава (в дальнейшем 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Исполнитель), с  одной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стороны,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b/>
          <w:color w:val="373737"/>
        </w:rPr>
        <w:t>__________________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(</w:t>
      </w:r>
      <w:r w:rsidRPr="00EE2BD0">
        <w:rPr>
          <w:rFonts w:ascii="Times New Roman" w:eastAsia="Times New Roman" w:hAnsi="Times New Roman" w:cs="Times New Roman"/>
          <w:color w:val="373737"/>
          <w:u w:val="single"/>
          <w:bdr w:val="none" w:sz="0" w:space="0" w:color="auto" w:frame="1"/>
        </w:rPr>
        <w:t>родитель,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законный представитель – нужное подчеркнуть)</w:t>
      </w:r>
      <w:r>
        <w:rPr>
          <w:rFonts w:ascii="Times New Roman" w:eastAsia="Times New Roman" w:hAnsi="Times New Roman" w:cs="Times New Roman"/>
          <w:b/>
          <w:bCs/>
          <w:color w:val="373737"/>
        </w:rPr>
        <w:t xml:space="preserve">, </w:t>
      </w:r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в дальнейшем – Заказчик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373737"/>
          <w:bdr w:val="none" w:sz="0" w:space="0" w:color="auto" w:frame="1"/>
        </w:rPr>
        <w:t>_________________________</w:t>
      </w:r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года рождения (в дальнейшем - Потребитель), с другой</w:t>
      </w:r>
      <w:proofErr w:type="gramEnd"/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</w:t>
      </w:r>
      <w:proofErr w:type="gramStart"/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стороны, заключили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 в соответствии со ст. 101 Федерального закона от 29.12.2012 № 273 «Об образовании в Российской Федерации», постановлением Правительства РФ от 15.08.2013 № 706 «Об утверждении Правил оказания платных образовательных услуг», </w:t>
      </w:r>
      <w:r w:rsidRPr="00F01DF7">
        <w:rPr>
          <w:rFonts w:ascii="Times New Roman" w:eastAsia="Times New Roman" w:hAnsi="Times New Roman" w:cs="Times New Roman"/>
          <w:bdr w:val="none" w:sz="0" w:space="0" w:color="auto" w:frame="1"/>
        </w:rPr>
        <w:t>Постановлением администрации Артемовского округа № 1318-па от 27.09.2017,</w:t>
      </w:r>
      <w:r w:rsidRPr="00552ED9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 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а также иными нормативными правовыми актами, регулирующими порядок оказания платных образовательных услуг в сфере образования, настоящий договор о нижеследующем:</w:t>
      </w:r>
      <w:proofErr w:type="gramEnd"/>
    </w:p>
    <w:p w:rsidR="00A8198A" w:rsidRPr="00665530" w:rsidRDefault="00A8198A" w:rsidP="00A8198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665530">
        <w:rPr>
          <w:rFonts w:ascii="Times New Roman" w:eastAsia="Times New Roman" w:hAnsi="Times New Roman" w:cs="Times New Roman"/>
          <w:color w:val="373737"/>
        </w:rPr>
        <w:t>1. Предмет договора</w:t>
      </w:r>
    </w:p>
    <w:p w:rsidR="00A8198A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Исполнитель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предоставляет,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а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Заказчик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оплачивает дополнительные платные образовательные услуги, наименование и количество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которых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определено в П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риложении 1</w:t>
      </w:r>
      <w:r w:rsidRPr="00802E65">
        <w:rPr>
          <w:rFonts w:ascii="Times New Roman" w:eastAsia="Times New Roman" w:hAnsi="Times New Roman" w:cs="Times New Roman"/>
          <w:b/>
          <w:bCs/>
          <w:color w:val="373737"/>
        </w:rPr>
        <w:t>.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552ED9">
        <w:rPr>
          <w:rFonts w:ascii="Times New Roman" w:eastAsia="Times New Roman" w:hAnsi="Times New Roman" w:cs="Times New Roman"/>
          <w:bCs/>
          <w:color w:val="373737"/>
        </w:rPr>
        <w:t>1.1</w:t>
      </w:r>
      <w:r w:rsidRPr="00552ED9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Приложение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приобретает силу и становится неотъемлемой частью Договора с момента его подписания Заказчиком.</w:t>
      </w:r>
    </w:p>
    <w:p w:rsidR="00A8198A" w:rsidRPr="00802E65" w:rsidRDefault="00A8198A" w:rsidP="00A8198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</w:rPr>
        <w:t>2. Обязанности исполнителя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Исполнитель обязан:</w:t>
      </w:r>
    </w:p>
    <w:p w:rsidR="00A8198A" w:rsidRPr="00802E65" w:rsidRDefault="00A8198A" w:rsidP="00A8198A">
      <w:pPr>
        <w:spacing w:after="0" w:line="300" w:lineRule="atLeast"/>
        <w:ind w:right="-851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lastRenderedPageBreak/>
        <w:t>2.1. 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Организовать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обеспечить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надлежащее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исполнение услуг, предусмотренных разделом 1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настоящего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договора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в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соответствии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с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учебным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планом,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расписанием занятий, разрабатываемых Исполнителем.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2.2. Обеспечить для проведения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занятий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помещения,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соответствующие санитарным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  гигиеническим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2.3. 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Во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время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оказания платных образовательных услуг проявлять уважение к личности Потребителя, оберегать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его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от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всех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форм физического и психологического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насилия, обеспечить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условия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укрепления нравственного, физического и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психологического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здоровья, эмоционального благополучия Потребителя с учётом его индивидуальных особенностей.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2.4. 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Сохранить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место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за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Потребителем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(в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системе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оказываемых общеобразовательным учреждением дополнительных образовательных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услуг)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в случае пропуска занятий по уважительным причинам.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2.5. Уведомить Заказчика о нецелесообразности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оказания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Потребителю платных образовательных услуг в объеме,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предусмотренном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разделом 1</w:t>
      </w:r>
      <w:r w:rsidRPr="00802E65">
        <w:rPr>
          <w:rFonts w:ascii="Times New Roman" w:eastAsia="Times New Roman" w:hAnsi="Times New Roman" w:cs="Times New Roman"/>
          <w:b/>
          <w:bCs/>
          <w:color w:val="373737"/>
        </w:rPr>
        <w:t> 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настоящего договора,  вследствие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его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индивидуальных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особенностей,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делающих невозможным или педагогически нецелесообразным оказание данных услуг.</w:t>
      </w:r>
    </w:p>
    <w:p w:rsidR="00A8198A" w:rsidRPr="00802E65" w:rsidRDefault="00A8198A" w:rsidP="00A8198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</w:rPr>
        <w:t>3. Обязанности заказчика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3.1. Своевременно вносить плату за предоставленные услуги, указанные в разделе</w:t>
      </w:r>
      <w:proofErr w:type="gramStart"/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1</w:t>
      </w:r>
      <w:proofErr w:type="gramEnd"/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настоящего договора </w:t>
      </w:r>
    </w:p>
    <w:p w:rsidR="00A8198A" w:rsidRPr="00802E65" w:rsidRDefault="00A8198A" w:rsidP="00A8198A">
      <w:pPr>
        <w:spacing w:after="0" w:line="300" w:lineRule="atLeast"/>
        <w:ind w:right="-1135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3.2. При поступлении Потребителя в дошкольное образовательное учреждение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  в процессе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его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обучения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своевременно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proofErr w:type="gramStart"/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предоставлять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все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необходимые документы</w:t>
      </w:r>
      <w:proofErr w:type="gramEnd"/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, предусмотренные уставом образовательного учреждения.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3.3. Незамедлительно сообщать руководителю Исполнителя об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изменении контактного телефона и места жительства.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 3.4.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Извещать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Исполнителя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причинах отсутствия Потребителя на занятиях.</w:t>
      </w:r>
    </w:p>
    <w:p w:rsidR="00A8198A" w:rsidRPr="00802E65" w:rsidRDefault="00A8198A" w:rsidP="00A8198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3.5. По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просьбе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Исполнителя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приходить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для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беседы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при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наличии претензий Исполнителя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к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поведению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Потребителя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или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его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отношению к получению платных образовательных услуг.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3.6. Проявлять уважение к педагогам,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администрации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техническому персоналу Исполнителя.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3.7. В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случае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выявления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заболевания, внезапно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возникшего у Потребителя во время занятий необходимо поставить в известность Заказчика и обеспечить эвакуацию больного с места проведения занятий.</w:t>
      </w:r>
    </w:p>
    <w:p w:rsidR="00A8198A" w:rsidRPr="00802E65" w:rsidRDefault="00A8198A" w:rsidP="00A8198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</w:rPr>
        <w:t>4. Права Исполнителя, Заказчика, Потребителя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4.1. 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Исполнитель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вправе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отказать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Заказчику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Потребителю в заключени</w:t>
      </w:r>
      <w:proofErr w:type="gramStart"/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</w:t>
      </w:r>
      <w:proofErr w:type="gramEnd"/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договора на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новый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срок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по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истечении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действия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настоящего договора, если Заказчик, Потребитель в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период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его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действия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допускали нарушения,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предусмотренные гражданским законодательством и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настоящим договором и дающие Исполнителю право в одностороннем порядке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отказаться от исполнения договора.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4.2. 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Заказчик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вправе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требовать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от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Исполнителя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предоставления информации: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по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вопросам,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касающимся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организации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обеспечения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надлежащего исполнения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услуг, предусмотренных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разделом</w:t>
      </w:r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1 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настоящего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договора;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об успехах в развитии, поведении, отношении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Потребителя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к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занятиям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 его способностях.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Заказчик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Потребитель,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надлежащим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образом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исполнившие свои обязательства по настоящему договору,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имеют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преимущественное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право на заключение договора на новый срок по истечении срока действия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настоящего договора.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lastRenderedPageBreak/>
        <w:t>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4.3. Заказчик вправе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обращаться к Исполнителю по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всем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вопросам, связанным с оказанием услуг по настоящему договору: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получать полную и достоверную информацию об оценке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знаний Потребителя и критериях этой оценки.</w:t>
      </w:r>
    </w:p>
    <w:p w:rsidR="00A8198A" w:rsidRPr="00802E65" w:rsidRDefault="00A8198A" w:rsidP="00A8198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</w:rPr>
        <w:t>5. Оплата услуг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5.1. 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Заказчик оплачивает услуги, указанные в разделе 1 настоящего договора,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в соответствии с Приложением 1 к настоящему договору  за </w:t>
      </w:r>
      <w:r w:rsidRPr="00802E65">
        <w:rPr>
          <w:rFonts w:ascii="Times New Roman" w:eastAsia="Times New Roman" w:hAnsi="Times New Roman" w:cs="Times New Roman"/>
          <w:b/>
          <w:color w:val="373737"/>
          <w:bdr w:val="none" w:sz="0" w:space="0" w:color="auto" w:frame="1"/>
        </w:rPr>
        <w:t>занятия по дополнительной программе с</w:t>
      </w:r>
      <w:r>
        <w:rPr>
          <w:rFonts w:ascii="Times New Roman" w:eastAsia="Times New Roman" w:hAnsi="Times New Roman" w:cs="Times New Roman"/>
          <w:b/>
          <w:color w:val="373737"/>
          <w:bdr w:val="none" w:sz="0" w:space="0" w:color="auto" w:frame="1"/>
        </w:rPr>
        <w:t>портивно – танцевального кружка «</w:t>
      </w:r>
      <w:r w:rsidRPr="00802E65">
        <w:rPr>
          <w:rFonts w:ascii="Times New Roman" w:eastAsia="Times New Roman" w:hAnsi="Times New Roman" w:cs="Times New Roman"/>
          <w:b/>
          <w:color w:val="373737"/>
          <w:bdr w:val="none" w:sz="0" w:space="0" w:color="auto" w:frame="1"/>
        </w:rPr>
        <w:t>Радуга»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в сумме</w:t>
      </w:r>
      <w:r w:rsidRPr="00802E65">
        <w:rPr>
          <w:rFonts w:ascii="Times New Roman" w:eastAsia="Times New Roman" w:hAnsi="Times New Roman" w:cs="Times New Roman"/>
          <w:color w:val="FF0000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132,63</w:t>
      </w:r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руб</w:t>
      </w:r>
      <w:proofErr w:type="spellEnd"/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(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сто тридцать два рубля шестьдесят три  копейки) за 1 (одно) занятие.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5.2.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Оплата производится  1 раз в</w:t>
      </w:r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месяц до 10 числа текущего месяца.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Оплата услуг производиться через банки АГО, согласно квитанции.</w:t>
      </w:r>
    </w:p>
    <w:p w:rsidR="00A8198A" w:rsidRPr="00802E65" w:rsidRDefault="00A8198A" w:rsidP="00A8198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5.3. Деньги за занятия, пропущенные без уважительной причины, не возвращаются.</w:t>
      </w:r>
    </w:p>
    <w:p w:rsidR="00A8198A" w:rsidRPr="00802E65" w:rsidRDefault="00A8198A" w:rsidP="00A8198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5.4. За занятия, пропущенные по уважительной причине (болезнь ребёнка, карантин в ДОУ), производится перерасчёт стоимости дополнительных платных образовательных услуг после предоставления родителями (законными представителями) подтверждающих документов.</w:t>
      </w:r>
    </w:p>
    <w:p w:rsidR="00A8198A" w:rsidRPr="00802E65" w:rsidRDefault="00A8198A" w:rsidP="00A8198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5.5.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8198A" w:rsidRPr="00802E65" w:rsidRDefault="00A8198A" w:rsidP="00A8198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</w:rPr>
        <w:t>6. Предоставление льгот</w:t>
      </w:r>
    </w:p>
    <w:p w:rsidR="00A8198A" w:rsidRPr="00802E65" w:rsidRDefault="00A8198A" w:rsidP="00A8198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6.1. Льготы предоставляются</w:t>
      </w:r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детям сотрудникам МБДОУ</w:t>
      </w:r>
    </w:p>
    <w:p w:rsidR="00A8198A" w:rsidRPr="00802E65" w:rsidRDefault="00A8198A" w:rsidP="00A8198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 xml:space="preserve">    </w:t>
      </w:r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6.2. На дополнительные платные образовательные услуги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 льгота </w:t>
      </w:r>
      <w:proofErr w:type="gramStart"/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( </w:t>
      </w:r>
      <w:proofErr w:type="gramEnd"/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нужное подчеркнуть):</w:t>
      </w:r>
    </w:p>
    <w:p w:rsidR="00A8198A" w:rsidRPr="00416BA8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u w:val="single"/>
        </w:rPr>
      </w:pPr>
      <w:r w:rsidRPr="00416BA8">
        <w:rPr>
          <w:rFonts w:ascii="Times New Roman" w:eastAsia="Times New Roman" w:hAnsi="Times New Roman" w:cs="Times New Roman"/>
          <w:color w:val="373737"/>
          <w:u w:val="single"/>
          <w:bdr w:val="none" w:sz="0" w:space="0" w:color="auto" w:frame="1"/>
        </w:rPr>
        <w:t> - не предоставляется</w:t>
      </w:r>
    </w:p>
    <w:p w:rsidR="00A8198A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</w:pPr>
      <w:r w:rsidRPr="00895EC9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</w:t>
      </w:r>
      <w:r w:rsidRPr="00416BA8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- предоставляется льгота в размере</w:t>
      </w:r>
      <w:r w:rsidRPr="00416BA8">
        <w:rPr>
          <w:rFonts w:ascii="Times New Roman" w:eastAsia="Times New Roman" w:hAnsi="Times New Roman" w:cs="Times New Roman"/>
          <w:color w:val="373737"/>
        </w:rPr>
        <w:t> </w:t>
      </w:r>
      <w:r w:rsidRPr="00416BA8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 50% </w:t>
      </w:r>
    </w:p>
    <w:p w:rsidR="00A8198A" w:rsidRPr="00416BA8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    6.3</w:t>
      </w:r>
      <w:proofErr w:type="gramStart"/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свобождаются от оплаты: опекуны, инвалиды</w:t>
      </w:r>
    </w:p>
    <w:p w:rsidR="00A8198A" w:rsidRPr="00802E65" w:rsidRDefault="00A8198A" w:rsidP="00A8198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</w:t>
      </w:r>
    </w:p>
    <w:p w:rsidR="00A8198A" w:rsidRPr="00802E65" w:rsidRDefault="00A8198A" w:rsidP="00A8198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</w:rPr>
        <w:t>7. Основания изменения и расторжения договора</w:t>
      </w:r>
    </w:p>
    <w:p w:rsidR="00A8198A" w:rsidRPr="00802E65" w:rsidRDefault="00A8198A" w:rsidP="00A8198A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7.1. Условия, на которых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заключен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настоящий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договор,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могут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быть изменены либо по соглашению сторон, либо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в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соответствии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с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действующим законодательством Российской Федерации.</w:t>
      </w:r>
    </w:p>
    <w:p w:rsidR="00A8198A" w:rsidRPr="00802E65" w:rsidRDefault="00A8198A" w:rsidP="00A8198A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7.2. 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Образовательные отношения могут быть прекращены досрочно в следующих случаях:</w:t>
      </w:r>
    </w:p>
    <w:p w:rsidR="00A8198A" w:rsidRPr="00802E65" w:rsidRDefault="00A8198A" w:rsidP="00A8198A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1) по инициативе Заказчика, в том числе в случае перевода в </w:t>
      </w:r>
      <w:proofErr w:type="gramStart"/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другое</w:t>
      </w:r>
      <w:proofErr w:type="gramEnd"/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ДОУ;</w:t>
      </w:r>
    </w:p>
    <w:p w:rsidR="00A8198A" w:rsidRPr="00802E65" w:rsidRDefault="00A8198A" w:rsidP="00A8198A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2) по обстоятельствам, не зависящим от воли Заказчика и Исполнителя в случае ликвидации ДОУ.</w:t>
      </w:r>
    </w:p>
    <w:p w:rsidR="00A8198A" w:rsidRPr="00802E65" w:rsidRDefault="00A8198A" w:rsidP="00A8198A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7.3. Досрочное прекращение образовательных отношений по инициативе Заказчика не влечёт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    7.4. Настоящий </w:t>
      </w:r>
      <w:proofErr w:type="gramStart"/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договор</w:t>
      </w:r>
      <w:proofErr w:type="gramEnd"/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может быть расторгнут по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соглашению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сторон.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По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инициативе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одной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из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сторон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proofErr w:type="gramStart"/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договор</w:t>
      </w:r>
      <w:proofErr w:type="gramEnd"/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может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быть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расторгнут по основаниям, предусмотренным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действующим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законодательством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Российской Федерации.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7.5. 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Стороны считают обязательства по настоящему договору прекращенными, а договор расторгнутым, в случае неоплаты Заказчиком платных образовательных услуг в установленный договором срок.</w:t>
      </w:r>
    </w:p>
    <w:p w:rsidR="00A8198A" w:rsidRPr="00802E65" w:rsidRDefault="00A8198A" w:rsidP="00A8198A">
      <w:pPr>
        <w:spacing w:after="0" w:line="3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</w:t>
      </w:r>
    </w:p>
    <w:p w:rsidR="00A8198A" w:rsidRPr="00802E65" w:rsidRDefault="00A8198A" w:rsidP="00A8198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</w:rPr>
        <w:t>8. Ответственность за неисполнение или ненадлежащее исполнение</w:t>
      </w:r>
    </w:p>
    <w:p w:rsidR="00A8198A" w:rsidRPr="00802E65" w:rsidRDefault="00A8198A" w:rsidP="00A8198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</w:rPr>
        <w:t>обязательств по настоящему договору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lastRenderedPageBreak/>
        <w:t>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8.1. В случае неисполнения или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ненадлежащего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исполнения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сторонами обязательств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по  настоящему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договору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они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несут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ответственность, предусмотренную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гражданским о защите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прав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потребителей, на условиях, установленных этим законодательством.</w:t>
      </w:r>
    </w:p>
    <w:p w:rsidR="00A8198A" w:rsidRPr="00802E65" w:rsidRDefault="00A8198A" w:rsidP="00A8198A">
      <w:pPr>
        <w:spacing w:after="0" w:line="3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</w:t>
      </w:r>
    </w:p>
    <w:p w:rsidR="00A8198A" w:rsidRPr="00802E65" w:rsidRDefault="00A8198A" w:rsidP="00A8198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</w:rPr>
        <w:t>9. Срок действия договора и другие условия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9.1. Настоящий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договор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вступает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в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силу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с</w:t>
      </w:r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момента его подписания 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сторонами и действует до </w:t>
      </w:r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31 мая 2018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9.2. 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Договор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составлен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в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двух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экземплярах, имеющих равную юридическую силу.</w:t>
      </w:r>
    </w:p>
    <w:p w:rsidR="00A8198A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A8198A" w:rsidRPr="00802E65" w:rsidRDefault="00A8198A" w:rsidP="00A8198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</w:rPr>
        <w:t>10. Подписи сторон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Исполнитель                   </w:t>
      </w:r>
      <w:r w:rsidRPr="00802E65">
        <w:rPr>
          <w:rFonts w:ascii="Times New Roman" w:eastAsia="Times New Roman" w:hAnsi="Times New Roman" w:cs="Times New Roman"/>
          <w:color w:val="373737"/>
        </w:rPr>
        <w:t> 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                                                                      Заказчик           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       </w:t>
      </w: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4606"/>
        <w:gridCol w:w="724"/>
        <w:gridCol w:w="5268"/>
      </w:tblGrid>
      <w:tr w:rsidR="00A8198A" w:rsidRPr="00802E65" w:rsidTr="009D6795">
        <w:trPr>
          <w:trHeight w:val="4805"/>
        </w:trPr>
        <w:tc>
          <w:tcPr>
            <w:tcW w:w="460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98A" w:rsidRPr="00802E65" w:rsidRDefault="00A8198A" w:rsidP="009D6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02E6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Муниципальное бюджетное дошкольное</w:t>
            </w:r>
          </w:p>
          <w:p w:rsidR="00A8198A" w:rsidRPr="0048767F" w:rsidRDefault="00A8198A" w:rsidP="009D679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  <w:r w:rsidRPr="00802E65">
              <w:rPr>
                <w:rFonts w:ascii="Times New Roman" w:eastAsia="Times New Roman" w:hAnsi="Times New Roman" w:cs="Times New Roman"/>
              </w:rPr>
              <w:t>образовательное учреждение детский сад № 26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</w:t>
            </w:r>
            <w:r w:rsidRPr="00802E65">
              <w:rPr>
                <w:rFonts w:ascii="Times New Roman" w:eastAsia="Times New Roman" w:hAnsi="Times New Roman" w:cs="Times New Roman"/>
              </w:rPr>
              <w:t>Адрес: 692756, Приморский край, город Артем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02E65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802E65">
              <w:rPr>
                <w:rFonts w:ascii="Times New Roman" w:eastAsia="Times New Roman" w:hAnsi="Times New Roman" w:cs="Times New Roman"/>
              </w:rPr>
              <w:t>л. Симферопольская,8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802E65">
              <w:rPr>
                <w:rFonts w:ascii="Times New Roman" w:eastAsia="Times New Roman" w:hAnsi="Times New Roman" w:cs="Times New Roman"/>
              </w:rPr>
              <w:t>Банковские реквизиты: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  <w:r w:rsidRPr="00802E65">
              <w:rPr>
                <w:rFonts w:ascii="Times New Roman" w:eastAsia="Times New Roman" w:hAnsi="Times New Roman" w:cs="Times New Roman"/>
              </w:rPr>
              <w:t>УФК по Приморскому краю, финансовое управление администрации Артемовского городского округа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 w:rsidRPr="00811112">
              <w:rPr>
                <w:rFonts w:ascii="Times New Roman" w:eastAsia="Times New Roman" w:hAnsi="Times New Roman" w:cs="Times New Roman"/>
              </w:rPr>
              <w:t>л\с</w:t>
            </w:r>
            <w:proofErr w:type="spellEnd"/>
            <w:r w:rsidRPr="00811112">
              <w:rPr>
                <w:rFonts w:ascii="Times New Roman" w:eastAsia="Times New Roman" w:hAnsi="Times New Roman" w:cs="Times New Roman"/>
              </w:rPr>
              <w:t xml:space="preserve"> 20300000240             ГРКЦ ГУ Банка России по Приморскому краю, г</w:t>
            </w:r>
            <w:proofErr w:type="gramStart"/>
            <w:r w:rsidRPr="00811112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811112">
              <w:rPr>
                <w:rFonts w:ascii="Times New Roman" w:eastAsia="Times New Roman" w:hAnsi="Times New Roman" w:cs="Times New Roman"/>
              </w:rPr>
              <w:t>ладивосток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                                               </w:t>
            </w:r>
            <w:r w:rsidRPr="00802E65">
              <w:rPr>
                <w:rFonts w:ascii="Times New Roman" w:eastAsia="Times New Roman" w:hAnsi="Times New Roman" w:cs="Times New Roman"/>
              </w:rPr>
              <w:t>БИК 040507001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                                                         </w:t>
            </w:r>
            <w:proofErr w:type="spellStart"/>
            <w:r w:rsidRPr="00802E65">
              <w:rPr>
                <w:rFonts w:ascii="Times New Roman" w:eastAsia="Times New Roman" w:hAnsi="Times New Roman" w:cs="Times New Roman"/>
              </w:rPr>
              <w:t>р\с</w:t>
            </w:r>
            <w:proofErr w:type="spellEnd"/>
            <w:r w:rsidRPr="00802E65">
              <w:rPr>
                <w:rFonts w:ascii="Times New Roman" w:eastAsia="Times New Roman" w:hAnsi="Times New Roman" w:cs="Times New Roman"/>
              </w:rPr>
              <w:t xml:space="preserve"> 40701810305071000059</w:t>
            </w:r>
          </w:p>
          <w:p w:rsidR="00A8198A" w:rsidRPr="00802E65" w:rsidRDefault="00A8198A" w:rsidP="009D679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02E65">
              <w:rPr>
                <w:rFonts w:ascii="Times New Roman" w:eastAsia="Times New Roman" w:hAnsi="Times New Roman" w:cs="Times New Roman"/>
              </w:rPr>
              <w:t>Заведующий:</w:t>
            </w:r>
            <w:r w:rsidRPr="00802E6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  <w:r w:rsidRPr="00802E6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_____________</w:t>
            </w:r>
            <w:r w:rsidRPr="00802E65">
              <w:rPr>
                <w:rFonts w:ascii="Times New Roman" w:eastAsia="Times New Roman" w:hAnsi="Times New Roman" w:cs="Times New Roman"/>
              </w:rPr>
              <w:t>Гончарук</w:t>
            </w:r>
            <w:proofErr w:type="spellEnd"/>
            <w:r w:rsidRPr="00802E65">
              <w:rPr>
                <w:rFonts w:ascii="Times New Roman" w:eastAsia="Times New Roman" w:hAnsi="Times New Roman" w:cs="Times New Roman"/>
              </w:rPr>
              <w:t xml:space="preserve"> Е.С.</w:t>
            </w:r>
          </w:p>
          <w:p w:rsidR="00A8198A" w:rsidRPr="00802E65" w:rsidRDefault="00A8198A" w:rsidP="009D6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02E65">
              <w:rPr>
                <w:rFonts w:ascii="Times New Roman" w:eastAsia="Times New Roman" w:hAnsi="Times New Roman" w:cs="Times New Roman"/>
              </w:rPr>
              <w:t>Телефон: 8(42337) 4-34-60</w:t>
            </w:r>
          </w:p>
          <w:p w:rsidR="00A8198A" w:rsidRPr="00802E65" w:rsidRDefault="00A8198A" w:rsidP="009D6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98A" w:rsidRPr="00802E65" w:rsidRDefault="00A8198A" w:rsidP="009D6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02E6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526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98A" w:rsidRDefault="00A8198A" w:rsidP="009D6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Ф.И.О. ____________________________</w:t>
            </w:r>
          </w:p>
          <w:p w:rsidR="00A8198A" w:rsidRPr="00802E65" w:rsidRDefault="00A8198A" w:rsidP="009D679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Паспорт: </w:t>
            </w:r>
            <w:r w:rsidRPr="00802E65">
              <w:rPr>
                <w:rFonts w:ascii="Times New Roman" w:eastAsia="Times New Roman" w:hAnsi="Times New Roman" w:cs="Times New Roman"/>
              </w:rPr>
              <w:t>Серия </w:t>
            </w:r>
            <w:r>
              <w:rPr>
                <w:rFonts w:ascii="Times New Roman" w:eastAsia="Times New Roman" w:hAnsi="Times New Roman" w:cs="Times New Roman"/>
              </w:rPr>
              <w:t xml:space="preserve">   ______</w:t>
            </w:r>
            <w:r w:rsidRPr="00802E6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   </w:t>
            </w:r>
            <w:r w:rsidRPr="00802E65">
              <w:rPr>
                <w:rFonts w:ascii="Times New Roman" w:eastAsia="Times New Roman" w:hAnsi="Times New Roman" w:cs="Times New Roman"/>
              </w:rPr>
              <w:t>номер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__________</w:t>
            </w:r>
          </w:p>
          <w:p w:rsidR="00A8198A" w:rsidRDefault="00A8198A" w:rsidP="009D6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02E65"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 w:rsidRPr="00802E65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  <w:r w:rsidRPr="00802E65">
              <w:rPr>
                <w:rFonts w:ascii="Times New Roman" w:eastAsia="Times New Roman" w:hAnsi="Times New Roman" w:cs="Times New Roman"/>
              </w:rPr>
              <w:t>:</w:t>
            </w:r>
            <w:r w:rsidRPr="00802E6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  <w:p w:rsidR="00A8198A" w:rsidRPr="00802E65" w:rsidRDefault="00A8198A" w:rsidP="009D6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02E65">
              <w:rPr>
                <w:rFonts w:ascii="Times New Roman" w:eastAsia="Times New Roman" w:hAnsi="Times New Roman" w:cs="Times New Roman"/>
              </w:rPr>
              <w:t>Дата выдачи: </w:t>
            </w:r>
          </w:p>
          <w:p w:rsidR="00A8198A" w:rsidRPr="00802E65" w:rsidRDefault="00A8198A" w:rsidP="009D6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02E65">
              <w:rPr>
                <w:rFonts w:ascii="Times New Roman" w:eastAsia="Times New Roman" w:hAnsi="Times New Roman" w:cs="Times New Roman"/>
              </w:rPr>
              <w:t>Адрес места жительства: </w:t>
            </w:r>
            <w:r w:rsidRPr="00802E6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Артем, </w:t>
            </w:r>
          </w:p>
          <w:p w:rsidR="00A8198A" w:rsidRDefault="00A8198A" w:rsidP="009D6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8198A" w:rsidRDefault="00A8198A" w:rsidP="009D6795">
            <w:pPr>
              <w:spacing w:after="0" w:line="240" w:lineRule="auto"/>
              <w:ind w:left="482" w:hanging="48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02E65">
              <w:rPr>
                <w:rFonts w:ascii="Times New Roman" w:eastAsia="Times New Roman" w:hAnsi="Times New Roman" w:cs="Times New Roman"/>
              </w:rPr>
              <w:t>Контактный телефон:</w:t>
            </w:r>
            <w:r w:rsidRPr="00802E6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  <w:p w:rsidR="00A8198A" w:rsidRDefault="00A8198A" w:rsidP="009D6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</w:p>
          <w:p w:rsidR="00A8198A" w:rsidRPr="00802E65" w:rsidRDefault="00A8198A" w:rsidP="009D6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02E6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 Положением о платных дополнительных образовательных</w:t>
            </w:r>
            <w:r w:rsidRPr="00802E65">
              <w:rPr>
                <w:rFonts w:ascii="Times New Roman" w:eastAsia="Times New Roman" w:hAnsi="Times New Roman" w:cs="Times New Roman"/>
              </w:rPr>
              <w:t> </w:t>
            </w:r>
            <w:r w:rsidRPr="00802E6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услугах МБДОУ детского сада № 26, ознакомле</w:t>
            </w:r>
            <w:proofErr w:type="gramStart"/>
            <w:r w:rsidRPr="00802E6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</w:t>
            </w:r>
            <w:r w:rsidRPr="00802E6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)</w:t>
            </w:r>
          </w:p>
          <w:p w:rsidR="00A8198A" w:rsidRPr="00802E65" w:rsidRDefault="00A8198A" w:rsidP="009D6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02E6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  <w:p w:rsidR="00A8198A" w:rsidRPr="00802E65" w:rsidRDefault="00A8198A" w:rsidP="009D679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02E65">
              <w:rPr>
                <w:rFonts w:ascii="Times New Roman" w:eastAsia="Times New Roman" w:hAnsi="Times New Roman" w:cs="Times New Roman"/>
              </w:rPr>
              <w:t> __________________</w:t>
            </w:r>
            <w:r w:rsidRPr="00802E6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  <w:r w:rsidRPr="00802E65">
              <w:rPr>
                <w:rFonts w:ascii="Times New Roman" w:eastAsia="Times New Roman" w:hAnsi="Times New Roman" w:cs="Times New Roman"/>
              </w:rPr>
              <w:t> ____________________</w:t>
            </w:r>
          </w:p>
          <w:p w:rsidR="00A8198A" w:rsidRPr="00802E65" w:rsidRDefault="00A8198A" w:rsidP="009D6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02E6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        </w:t>
            </w:r>
            <w:r w:rsidRPr="00802E65">
              <w:rPr>
                <w:rFonts w:ascii="Times New Roman" w:eastAsia="Times New Roman" w:hAnsi="Times New Roman" w:cs="Times New Roman"/>
              </w:rPr>
              <w:t> (подпись)</w:t>
            </w:r>
            <w:r w:rsidRPr="00802E6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                     </w:t>
            </w:r>
            <w:r w:rsidRPr="00802E65">
              <w:rPr>
                <w:rFonts w:ascii="Times New Roman" w:eastAsia="Times New Roman" w:hAnsi="Times New Roman" w:cs="Times New Roman"/>
              </w:rPr>
              <w:t> (расшифровка)</w:t>
            </w:r>
          </w:p>
          <w:p w:rsidR="00A8198A" w:rsidRPr="00802E65" w:rsidRDefault="00A8198A" w:rsidP="009D679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02E65">
              <w:rPr>
                <w:rFonts w:ascii="Times New Roman" w:eastAsia="Times New Roman" w:hAnsi="Times New Roman" w:cs="Times New Roman"/>
              </w:rPr>
              <w:t> </w:t>
            </w:r>
          </w:p>
          <w:p w:rsidR="00A8198A" w:rsidRPr="00802E65" w:rsidRDefault="00A8198A" w:rsidP="009D679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02E65">
              <w:rPr>
                <w:rFonts w:ascii="Times New Roman" w:eastAsia="Times New Roman" w:hAnsi="Times New Roman" w:cs="Times New Roman"/>
              </w:rPr>
              <w:t> </w:t>
            </w:r>
          </w:p>
          <w:p w:rsidR="00A8198A" w:rsidRPr="00802E65" w:rsidRDefault="00A8198A" w:rsidP="009D679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02E65">
              <w:rPr>
                <w:rFonts w:ascii="Times New Roman" w:eastAsia="Times New Roman" w:hAnsi="Times New Roman" w:cs="Times New Roman"/>
              </w:rPr>
              <w:t> </w:t>
            </w:r>
          </w:p>
          <w:p w:rsidR="00A8198A" w:rsidRPr="00802E65" w:rsidRDefault="00A8198A" w:rsidP="009D679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02E65">
              <w:rPr>
                <w:rFonts w:ascii="Times New Roman" w:eastAsia="Times New Roman" w:hAnsi="Times New Roman" w:cs="Times New Roman"/>
              </w:rPr>
              <w:t> </w:t>
            </w:r>
          </w:p>
          <w:p w:rsidR="00A8198A" w:rsidRPr="00802E65" w:rsidRDefault="00A8198A" w:rsidP="009D679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02E65">
              <w:rPr>
                <w:rFonts w:ascii="Times New Roman" w:eastAsia="Times New Roman" w:hAnsi="Times New Roman" w:cs="Times New Roman"/>
              </w:rPr>
              <w:t> </w:t>
            </w:r>
          </w:p>
          <w:p w:rsidR="00A8198A" w:rsidRPr="00802E65" w:rsidRDefault="00A8198A" w:rsidP="009D679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02E6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A8198A" w:rsidRPr="00F90098" w:rsidRDefault="00A8198A" w:rsidP="00A8198A">
      <w:pPr>
        <w:spacing w:after="0" w:line="30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>
        <w:rPr>
          <w:rFonts w:ascii="Times New Roman" w:eastAsia="Times New Roman" w:hAnsi="Times New Roman" w:cs="Times New Roman"/>
          <w:color w:val="373737"/>
        </w:rPr>
        <w:t xml:space="preserve">                                                                                                </w:t>
      </w:r>
      <w:r w:rsidRPr="00F90098">
        <w:rPr>
          <w:rFonts w:ascii="Times New Roman" w:eastAsia="Times New Roman" w:hAnsi="Times New Roman" w:cs="Times New Roman"/>
          <w:color w:val="373737"/>
        </w:rPr>
        <w:t xml:space="preserve">Приложение 1 к договору № </w:t>
      </w:r>
      <w:r>
        <w:rPr>
          <w:rFonts w:ascii="Times New Roman" w:eastAsia="Times New Roman" w:hAnsi="Times New Roman" w:cs="Times New Roman"/>
          <w:color w:val="373737"/>
        </w:rPr>
        <w:t>__</w:t>
      </w:r>
    </w:p>
    <w:p w:rsidR="00A8198A" w:rsidRPr="00F90098" w:rsidRDefault="00A8198A" w:rsidP="00A8198A">
      <w:pPr>
        <w:spacing w:after="0" w:line="300" w:lineRule="atLeast"/>
        <w:ind w:firstLine="284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F9009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</w:rPr>
        <w:t>                                                                </w:t>
      </w:r>
      <w:r w:rsidRPr="00F90098">
        <w:rPr>
          <w:rFonts w:ascii="Times New Roman" w:eastAsia="Times New Roman" w:hAnsi="Times New Roman" w:cs="Times New Roman"/>
          <w:color w:val="373737"/>
          <w:sz w:val="23"/>
        </w:rPr>
        <w:t> </w:t>
      </w:r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«____»  20_________</w:t>
      </w:r>
      <w:r w:rsidRPr="00F90098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года</w:t>
      </w:r>
    </w:p>
    <w:p w:rsidR="00A8198A" w:rsidRPr="00F90098" w:rsidRDefault="00A8198A" w:rsidP="00A8198A">
      <w:pPr>
        <w:spacing w:after="0" w:line="3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F9009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</w:rPr>
        <w:t> </w:t>
      </w:r>
    </w:p>
    <w:p w:rsidR="00A8198A" w:rsidRPr="00F90098" w:rsidRDefault="00A8198A" w:rsidP="00A8198A">
      <w:pPr>
        <w:spacing w:after="0" w:line="3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F90098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 </w:t>
      </w:r>
    </w:p>
    <w:p w:rsidR="00A8198A" w:rsidRDefault="00A8198A" w:rsidP="00A8198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F9009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   </w:t>
      </w:r>
      <w:r w:rsidRPr="00F90098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F9009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Исполнитель предоставляет в качестве услуг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Спортивно – танцевальный кружок, в количестве 8</w:t>
      </w:r>
      <w:r w:rsidRPr="00F9009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занятий</w:t>
      </w:r>
      <w:r w:rsidRPr="00F90098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месяц.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F9009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</w:p>
    <w:p w:rsidR="00A8198A" w:rsidRPr="00802E65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Стоимость одного занятия 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132,63</w:t>
      </w:r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коп (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сто тридцать два рубля шестьдесят три  копейки)</w:t>
      </w:r>
      <w:r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.</w:t>
      </w:r>
      <w:r w:rsidRPr="00802E65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</w:t>
      </w:r>
    </w:p>
    <w:p w:rsidR="00A8198A" w:rsidRDefault="00A8198A" w:rsidP="00A8198A">
      <w:pPr>
        <w:spacing w:after="0" w:line="300" w:lineRule="atLeast"/>
        <w:ind w:left="284" w:right="-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9009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    </w:t>
      </w:r>
      <w:r w:rsidRPr="00F90098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tbl>
      <w:tblPr>
        <w:tblW w:w="10260" w:type="dxa"/>
        <w:tblInd w:w="-781" w:type="dxa"/>
        <w:tblCellMar>
          <w:left w:w="0" w:type="dxa"/>
          <w:right w:w="0" w:type="dxa"/>
        </w:tblCellMar>
        <w:tblLook w:val="04A0"/>
      </w:tblPr>
      <w:tblGrid>
        <w:gridCol w:w="851"/>
        <w:gridCol w:w="2039"/>
        <w:gridCol w:w="2601"/>
        <w:gridCol w:w="1879"/>
        <w:gridCol w:w="1277"/>
        <w:gridCol w:w="1613"/>
      </w:tblGrid>
      <w:tr w:rsidR="00A8198A" w:rsidRPr="00F90098" w:rsidTr="009D6795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98A" w:rsidRPr="00F90098" w:rsidRDefault="00A8198A" w:rsidP="009D6795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№</w:t>
            </w:r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proofErr w:type="gramStart"/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98A" w:rsidRPr="00F90098" w:rsidRDefault="00A8198A" w:rsidP="009D6795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</w:t>
            </w:r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образовательных услуг</w:t>
            </w:r>
          </w:p>
        </w:tc>
        <w:tc>
          <w:tcPr>
            <w:tcW w:w="26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98A" w:rsidRPr="00F90098" w:rsidRDefault="00A8198A" w:rsidP="009D6795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Форма предоставления</w:t>
            </w:r>
          </w:p>
          <w:p w:rsidR="00A8198A" w:rsidRPr="00F90098" w:rsidRDefault="00A8198A" w:rsidP="009D6795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(оказания) услуг</w:t>
            </w:r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(</w:t>
            </w:r>
            <w:proofErr w:type="gramStart"/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индивидуальная</w:t>
            </w:r>
            <w:proofErr w:type="gramEnd"/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групповая)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98A" w:rsidRPr="00F90098" w:rsidRDefault="00A8198A" w:rsidP="009D6795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</w:t>
            </w:r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программы </w:t>
            </w:r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(курса)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98A" w:rsidRPr="00F90098" w:rsidRDefault="00A8198A" w:rsidP="009D6795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часов</w:t>
            </w:r>
          </w:p>
        </w:tc>
      </w:tr>
      <w:tr w:rsidR="00A8198A" w:rsidRPr="00F90098" w:rsidTr="009D6795">
        <w:trPr>
          <w:cantSplit/>
          <w:trHeight w:val="6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8A" w:rsidRPr="00F90098" w:rsidRDefault="00A8198A" w:rsidP="009D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8A" w:rsidRPr="00F90098" w:rsidRDefault="00A8198A" w:rsidP="009D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8A" w:rsidRPr="00F90098" w:rsidRDefault="00A8198A" w:rsidP="009D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8A" w:rsidRPr="00F90098" w:rsidRDefault="00A8198A" w:rsidP="009D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98A" w:rsidRPr="00F90098" w:rsidRDefault="00A8198A" w:rsidP="009D6795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неделю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98A" w:rsidRPr="00F90098" w:rsidRDefault="00A8198A" w:rsidP="009D6795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всего</w:t>
            </w:r>
          </w:p>
        </w:tc>
      </w:tr>
      <w:tr w:rsidR="00A8198A" w:rsidRPr="00EE2783" w:rsidTr="009D6795">
        <w:trPr>
          <w:cantSplit/>
          <w:trHeight w:val="2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98A" w:rsidRPr="00F90098" w:rsidRDefault="00A8198A" w:rsidP="009D6795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  </w:t>
            </w:r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98A" w:rsidRPr="00F90098" w:rsidRDefault="00A8198A" w:rsidP="009D6795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90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спортивно – танцевальном кружке «Радуга»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98A" w:rsidRPr="00535636" w:rsidRDefault="00A8198A" w:rsidP="009D6795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3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98A" w:rsidRPr="00EE2783" w:rsidRDefault="00A8198A" w:rsidP="009D6795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783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98A" w:rsidRPr="00EE2783" w:rsidRDefault="00A8198A" w:rsidP="009D6795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98A" w:rsidRPr="00EE2783" w:rsidRDefault="00A8198A" w:rsidP="009D6795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7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8198A" w:rsidRDefault="00A8198A" w:rsidP="00A8198A">
      <w:pPr>
        <w:spacing w:after="0" w:line="30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A8198A" w:rsidRDefault="00A8198A" w:rsidP="00A8198A">
      <w:pPr>
        <w:spacing w:after="0" w:line="30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A8198A" w:rsidRPr="00F90098" w:rsidRDefault="00A8198A" w:rsidP="00A8198A">
      <w:pPr>
        <w:spacing w:after="0" w:line="30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           </w:t>
      </w:r>
      <w:r w:rsidRPr="00F9009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Время и дни занятий согласовываются с Заказчиком до подписания настоящего договора. Все изменения в ра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списании в течени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и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действия договора</w:t>
      </w:r>
      <w:r w:rsidRPr="00F9009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предварительно согласовываются с Заказчиком.</w:t>
      </w:r>
    </w:p>
    <w:p w:rsidR="00A8198A" w:rsidRPr="00F90098" w:rsidRDefault="00A8198A" w:rsidP="00A8198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F9009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A8198A" w:rsidRDefault="00A8198A" w:rsidP="00A8198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F9009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Исполнитель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:</w:t>
      </w:r>
      <w:r w:rsidRPr="00F9009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</w:t>
      </w:r>
      <w:r w:rsidRPr="00F90098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     </w:t>
      </w:r>
      <w:r w:rsidRPr="00F9009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Заказчик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:</w:t>
      </w:r>
    </w:p>
    <w:p w:rsidR="00A8198A" w:rsidRDefault="00A8198A" w:rsidP="00A8198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МБДОУ детский сад № 26                                                    Ф.И.О._______________________</w:t>
      </w:r>
    </w:p>
    <w:p w:rsidR="00A8198A" w:rsidRPr="00552ED9" w:rsidRDefault="00A8198A" w:rsidP="00A8198A">
      <w:pPr>
        <w:spacing w:after="240" w:line="240" w:lineRule="auto"/>
        <w:textAlignment w:val="baseline"/>
        <w:rPr>
          <w:rFonts w:ascii="Times New Roman" w:eastAsia="Times New Roman" w:hAnsi="Times New Roman" w:cs="Times New Roman"/>
        </w:rPr>
      </w:pPr>
      <w:r w:rsidRPr="00552ED9">
        <w:rPr>
          <w:rFonts w:ascii="Times New Roman" w:eastAsia="Times New Roman" w:hAnsi="Times New Roman" w:cs="Times New Roman"/>
        </w:rPr>
        <w:t xml:space="preserve">Адрес: 692756, Приморский край,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552ED9"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. Артем      у</w:t>
      </w:r>
      <w:r w:rsidRPr="00552ED9">
        <w:rPr>
          <w:rFonts w:ascii="Times New Roman" w:eastAsia="Times New Roman" w:hAnsi="Times New Roman" w:cs="Times New Roman"/>
        </w:rPr>
        <w:t xml:space="preserve">л. </w:t>
      </w:r>
      <w:proofErr w:type="gramStart"/>
      <w:r w:rsidRPr="00552ED9">
        <w:rPr>
          <w:rFonts w:ascii="Times New Roman" w:eastAsia="Times New Roman" w:hAnsi="Times New Roman" w:cs="Times New Roman"/>
        </w:rPr>
        <w:t>Симферопольская</w:t>
      </w:r>
      <w:proofErr w:type="gramEnd"/>
      <w:r w:rsidRPr="00552ED9">
        <w:rPr>
          <w:rFonts w:ascii="Times New Roman" w:eastAsia="Times New Roman" w:hAnsi="Times New Roman" w:cs="Times New Roman"/>
        </w:rPr>
        <w:t>,8</w:t>
      </w:r>
      <w:r>
        <w:rPr>
          <w:rFonts w:ascii="Times New Roman" w:eastAsia="Times New Roman" w:hAnsi="Times New Roman" w:cs="Times New Roman"/>
        </w:rPr>
        <w:t xml:space="preserve">                                               _______________________________                                                                                                                                                     </w:t>
      </w:r>
      <w:r w:rsidRPr="00552ED9">
        <w:rPr>
          <w:rFonts w:ascii="Times New Roman" w:eastAsia="Times New Roman" w:hAnsi="Times New Roman" w:cs="Times New Roman"/>
        </w:rPr>
        <w:t>Заведующий:</w:t>
      </w:r>
      <w:r w:rsidRPr="00552ED9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  <w:r w:rsidRPr="00552ED9">
        <w:rPr>
          <w:rFonts w:ascii="Times New Roman" w:eastAsia="Times New Roman" w:hAnsi="Times New Roman" w:cs="Times New Roman"/>
        </w:rPr>
        <w:t> </w:t>
      </w:r>
      <w:proofErr w:type="spellStart"/>
      <w:r w:rsidRPr="00552ED9">
        <w:rPr>
          <w:rFonts w:ascii="Times New Roman" w:eastAsia="Times New Roman" w:hAnsi="Times New Roman" w:cs="Times New Roman"/>
        </w:rPr>
        <w:t>__________________Гончарук</w:t>
      </w:r>
      <w:proofErr w:type="spellEnd"/>
      <w:r w:rsidRPr="00552ED9">
        <w:rPr>
          <w:rFonts w:ascii="Times New Roman" w:eastAsia="Times New Roman" w:hAnsi="Times New Roman" w:cs="Times New Roman"/>
        </w:rPr>
        <w:t xml:space="preserve"> Е.С.</w:t>
      </w:r>
      <w:r>
        <w:rPr>
          <w:rFonts w:ascii="Times New Roman" w:eastAsia="Times New Roman" w:hAnsi="Times New Roman" w:cs="Times New Roman"/>
        </w:rPr>
        <w:t xml:space="preserve">                                     (подпись)</w:t>
      </w:r>
    </w:p>
    <w:p w:rsidR="00A8198A" w:rsidRPr="00552ED9" w:rsidRDefault="00A8198A" w:rsidP="00A8198A">
      <w:pPr>
        <w:spacing w:after="24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A8198A" w:rsidRDefault="00A8198A" w:rsidP="00A8198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A8198A" w:rsidRDefault="00A8198A" w:rsidP="00A8198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A8198A" w:rsidRDefault="00A8198A" w:rsidP="00A8198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A8198A" w:rsidRDefault="00A8198A" w:rsidP="00A8198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A8198A" w:rsidRPr="00F90098" w:rsidRDefault="00A8198A" w:rsidP="00A8198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</w:p>
    <w:p w:rsidR="00A8198A" w:rsidRPr="00F90098" w:rsidRDefault="00A8198A" w:rsidP="00A8198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F9009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A8198A" w:rsidRPr="00F90098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</w:rPr>
        <w:t>                       </w:t>
      </w:r>
      <w:r w:rsidRPr="00F9009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  <w:r w:rsidRPr="00F90098">
        <w:rPr>
          <w:rFonts w:ascii="Times New Roman" w:eastAsia="Times New Roman" w:hAnsi="Times New Roman" w:cs="Times New Roman"/>
          <w:color w:val="373737"/>
          <w:sz w:val="20"/>
          <w:szCs w:val="20"/>
        </w:rPr>
        <w:t> </w:t>
      </w:r>
    </w:p>
    <w:p w:rsidR="00A8198A" w:rsidRPr="00F90098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F90098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</w:rPr>
        <w:t>   </w:t>
      </w:r>
    </w:p>
    <w:p w:rsidR="00A8198A" w:rsidRPr="00F90098" w:rsidRDefault="00A8198A" w:rsidP="00A8198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F90098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</w:rPr>
        <w:t>  </w:t>
      </w:r>
      <w:r w:rsidRPr="00F90098">
        <w:rPr>
          <w:rFonts w:ascii="Times New Roman" w:eastAsia="Times New Roman" w:hAnsi="Times New Roman" w:cs="Times New Roman"/>
          <w:color w:val="373737"/>
          <w:sz w:val="20"/>
        </w:rPr>
        <w:t> </w:t>
      </w:r>
      <w:r w:rsidRPr="00F90098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</w:t>
      </w:r>
      <w:r w:rsidRPr="00F90098">
        <w:rPr>
          <w:rFonts w:ascii="Times New Roman" w:eastAsia="Times New Roman" w:hAnsi="Times New Roman" w:cs="Times New Roman"/>
          <w:color w:val="373737"/>
          <w:sz w:val="20"/>
        </w:rPr>
        <w:t> </w:t>
      </w:r>
      <w:r w:rsidRPr="00F90098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</w:rPr>
        <w:t>                      </w:t>
      </w:r>
    </w:p>
    <w:p w:rsidR="00A8198A" w:rsidRDefault="00A8198A" w:rsidP="00A8198A">
      <w:pPr>
        <w:jc w:val="right"/>
        <w:rPr>
          <w:rFonts w:ascii="Times New Roman" w:hAnsi="Times New Roman" w:cs="Times New Roman"/>
        </w:rPr>
      </w:pPr>
    </w:p>
    <w:p w:rsidR="00A8198A" w:rsidRDefault="00A8198A" w:rsidP="00A8198A">
      <w:pPr>
        <w:jc w:val="right"/>
        <w:rPr>
          <w:rFonts w:ascii="Times New Roman" w:hAnsi="Times New Roman" w:cs="Times New Roman"/>
        </w:rPr>
      </w:pPr>
    </w:p>
    <w:p w:rsidR="00A8198A" w:rsidRDefault="00A8198A" w:rsidP="00A8198A">
      <w:pPr>
        <w:jc w:val="right"/>
        <w:rPr>
          <w:rFonts w:ascii="Times New Roman" w:hAnsi="Times New Roman" w:cs="Times New Roman"/>
        </w:rPr>
      </w:pPr>
    </w:p>
    <w:p w:rsidR="00A8198A" w:rsidRDefault="00A8198A" w:rsidP="00A8198A">
      <w:pPr>
        <w:rPr>
          <w:rFonts w:ascii="Times New Roman" w:hAnsi="Times New Roman" w:cs="Times New Roman"/>
        </w:rPr>
      </w:pPr>
    </w:p>
    <w:p w:rsidR="00A8198A" w:rsidRDefault="00A8198A" w:rsidP="00A8198A">
      <w:pPr>
        <w:rPr>
          <w:rFonts w:ascii="Times New Roman" w:hAnsi="Times New Roman" w:cs="Times New Roman"/>
        </w:rPr>
      </w:pPr>
    </w:p>
    <w:p w:rsidR="00A8198A" w:rsidRDefault="00A8198A" w:rsidP="00A8198A">
      <w:pPr>
        <w:rPr>
          <w:rFonts w:ascii="Times New Roman" w:hAnsi="Times New Roman" w:cs="Times New Roman"/>
        </w:rPr>
      </w:pPr>
    </w:p>
    <w:p w:rsidR="00A8198A" w:rsidRDefault="00A8198A" w:rsidP="00A8198A">
      <w:pPr>
        <w:rPr>
          <w:rFonts w:ascii="Times New Roman" w:hAnsi="Times New Roman" w:cs="Times New Roman"/>
        </w:rPr>
      </w:pPr>
    </w:p>
    <w:p w:rsidR="00A8198A" w:rsidRDefault="00A8198A" w:rsidP="00A8198A">
      <w:pPr>
        <w:rPr>
          <w:rFonts w:ascii="Times New Roman" w:hAnsi="Times New Roman" w:cs="Times New Roman"/>
        </w:rPr>
      </w:pPr>
    </w:p>
    <w:p w:rsidR="00A8198A" w:rsidRDefault="00A8198A" w:rsidP="00A8198A">
      <w:pPr>
        <w:rPr>
          <w:rFonts w:ascii="Times New Roman" w:hAnsi="Times New Roman" w:cs="Times New Roman"/>
        </w:rPr>
      </w:pPr>
    </w:p>
    <w:p w:rsidR="00A8198A" w:rsidRDefault="00A8198A" w:rsidP="00A8198A">
      <w:pPr>
        <w:rPr>
          <w:rFonts w:ascii="Times New Roman" w:hAnsi="Times New Roman" w:cs="Times New Roman"/>
        </w:rPr>
      </w:pPr>
    </w:p>
    <w:p w:rsidR="00A8198A" w:rsidRDefault="00A8198A" w:rsidP="00A8198A">
      <w:pPr>
        <w:rPr>
          <w:rFonts w:ascii="Times New Roman" w:hAnsi="Times New Roman" w:cs="Times New Roman"/>
        </w:rPr>
      </w:pPr>
    </w:p>
    <w:p w:rsidR="00A8198A" w:rsidRDefault="00A8198A" w:rsidP="00A819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A8198A" w:rsidRPr="00BD4AC0" w:rsidRDefault="00A8198A" w:rsidP="00A8198A">
      <w:pPr>
        <w:jc w:val="right"/>
        <w:rPr>
          <w:rFonts w:ascii="Times New Roman" w:hAnsi="Times New Roman" w:cs="Times New Roman"/>
          <w:sz w:val="20"/>
          <w:szCs w:val="20"/>
        </w:rPr>
      </w:pPr>
      <w:r w:rsidRPr="00BD4AC0">
        <w:rPr>
          <w:rFonts w:ascii="Times New Roman" w:hAnsi="Times New Roman" w:cs="Times New Roman"/>
          <w:sz w:val="20"/>
          <w:szCs w:val="20"/>
        </w:rPr>
        <w:t xml:space="preserve"> Заведующему  МБДОУ  </w:t>
      </w:r>
    </w:p>
    <w:p w:rsidR="00A8198A" w:rsidRDefault="00A8198A" w:rsidP="00A8198A">
      <w:pPr>
        <w:jc w:val="right"/>
        <w:rPr>
          <w:rFonts w:ascii="Times New Roman" w:hAnsi="Times New Roman" w:cs="Times New Roman"/>
          <w:sz w:val="20"/>
          <w:szCs w:val="20"/>
        </w:rPr>
      </w:pPr>
      <w:r w:rsidRPr="00BD4AC0">
        <w:rPr>
          <w:rFonts w:ascii="Times New Roman" w:hAnsi="Times New Roman" w:cs="Times New Roman"/>
          <w:sz w:val="20"/>
          <w:szCs w:val="20"/>
        </w:rPr>
        <w:t xml:space="preserve">     детский сад № 26 </w:t>
      </w:r>
      <w:r>
        <w:rPr>
          <w:rFonts w:ascii="Times New Roman" w:hAnsi="Times New Roman" w:cs="Times New Roman"/>
          <w:sz w:val="20"/>
          <w:szCs w:val="20"/>
        </w:rPr>
        <w:t>Гончарук Е.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A8198A" w:rsidRPr="00BD4AC0" w:rsidRDefault="00A8198A" w:rsidP="00A8198A">
      <w:pPr>
        <w:jc w:val="right"/>
        <w:rPr>
          <w:rFonts w:ascii="Times New Roman" w:hAnsi="Times New Roman" w:cs="Times New Roman"/>
          <w:sz w:val="20"/>
          <w:szCs w:val="20"/>
        </w:rPr>
      </w:pPr>
      <w:r w:rsidRPr="00BD4AC0">
        <w:rPr>
          <w:rFonts w:ascii="Times New Roman" w:hAnsi="Times New Roman" w:cs="Times New Roman"/>
          <w:sz w:val="20"/>
          <w:szCs w:val="20"/>
        </w:rPr>
        <w:lastRenderedPageBreak/>
        <w:t xml:space="preserve"> Ф.И.О.   _______________________</w:t>
      </w:r>
    </w:p>
    <w:p w:rsidR="00A8198A" w:rsidRPr="00BD4AC0" w:rsidRDefault="00A8198A" w:rsidP="00A8198A">
      <w:pPr>
        <w:rPr>
          <w:rFonts w:ascii="Times New Roman" w:hAnsi="Times New Roman" w:cs="Times New Roman"/>
          <w:sz w:val="20"/>
          <w:szCs w:val="20"/>
        </w:rPr>
      </w:pPr>
      <w:r w:rsidRPr="00BD4A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D4AC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BD4AC0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BD4AC0">
        <w:rPr>
          <w:rFonts w:ascii="Times New Roman" w:hAnsi="Times New Roman" w:cs="Times New Roman"/>
          <w:sz w:val="20"/>
          <w:szCs w:val="20"/>
        </w:rPr>
        <w:t xml:space="preserve">  по  адресу:</w:t>
      </w:r>
    </w:p>
    <w:p w:rsidR="00A8198A" w:rsidRPr="00BD4AC0" w:rsidRDefault="00A8198A" w:rsidP="00A8198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D4AC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D4AC0"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</w:p>
    <w:p w:rsidR="00A8198A" w:rsidRPr="00BD4AC0" w:rsidRDefault="00A8198A" w:rsidP="00A8198A">
      <w:pPr>
        <w:rPr>
          <w:rFonts w:ascii="Times New Roman" w:hAnsi="Times New Roman" w:cs="Times New Roman"/>
          <w:b/>
          <w:sz w:val="20"/>
          <w:szCs w:val="20"/>
        </w:rPr>
      </w:pPr>
      <w:r w:rsidRPr="00BD4AC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BD4AC0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</w:t>
      </w:r>
    </w:p>
    <w:p w:rsidR="00A8198A" w:rsidRPr="00BD4AC0" w:rsidRDefault="00A8198A" w:rsidP="00A8198A">
      <w:pPr>
        <w:jc w:val="right"/>
        <w:rPr>
          <w:rFonts w:ascii="Times New Roman" w:hAnsi="Times New Roman" w:cs="Times New Roman"/>
          <w:sz w:val="20"/>
          <w:szCs w:val="20"/>
        </w:rPr>
      </w:pPr>
      <w:r w:rsidRPr="00BD4AC0">
        <w:rPr>
          <w:rFonts w:ascii="Times New Roman" w:hAnsi="Times New Roman" w:cs="Times New Roman"/>
          <w:sz w:val="20"/>
          <w:szCs w:val="20"/>
        </w:rPr>
        <w:t>телефон____________________________</w:t>
      </w:r>
    </w:p>
    <w:p w:rsidR="00A8198A" w:rsidRPr="00BD4AC0" w:rsidRDefault="00A8198A" w:rsidP="00A8198A">
      <w:pPr>
        <w:rPr>
          <w:rFonts w:ascii="Times New Roman" w:hAnsi="Times New Roman" w:cs="Times New Roman"/>
          <w:sz w:val="20"/>
          <w:szCs w:val="20"/>
        </w:rPr>
      </w:pPr>
    </w:p>
    <w:p w:rsidR="00A8198A" w:rsidRPr="00BD4AC0" w:rsidRDefault="00A8198A" w:rsidP="00A8198A">
      <w:pPr>
        <w:rPr>
          <w:rFonts w:ascii="Times New Roman" w:hAnsi="Times New Roman" w:cs="Times New Roman"/>
          <w:sz w:val="20"/>
          <w:szCs w:val="20"/>
        </w:rPr>
      </w:pPr>
      <w:r w:rsidRPr="00BD4A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заявление.</w:t>
      </w:r>
    </w:p>
    <w:p w:rsidR="00A8198A" w:rsidRPr="00BD4AC0" w:rsidRDefault="00A8198A" w:rsidP="00A8198A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D4AC0">
        <w:rPr>
          <w:rFonts w:ascii="Times New Roman" w:hAnsi="Times New Roman" w:cs="Times New Roman"/>
          <w:sz w:val="20"/>
          <w:szCs w:val="20"/>
        </w:rPr>
        <w:t xml:space="preserve">Прошу  заключить договор  об  оказании  дополнительных  платных  образовательных  услуг  </w:t>
      </w:r>
    </w:p>
    <w:p w:rsidR="00A8198A" w:rsidRDefault="00A8198A" w:rsidP="00A8198A">
      <w:pPr>
        <w:shd w:val="clear" w:color="auto" w:fill="FFFFFF" w:themeFill="background1"/>
        <w:rPr>
          <w:sz w:val="20"/>
          <w:szCs w:val="20"/>
        </w:rPr>
      </w:pPr>
      <w:r w:rsidRPr="00BD4AC0">
        <w:rPr>
          <w:rFonts w:ascii="Times New Roman" w:hAnsi="Times New Roman" w:cs="Times New Roman"/>
          <w:sz w:val="20"/>
          <w:szCs w:val="20"/>
        </w:rPr>
        <w:t xml:space="preserve">в спортивно – танцевальном кружке «Радуга», моего ребенка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BD4AC0">
        <w:rPr>
          <w:sz w:val="20"/>
          <w:szCs w:val="20"/>
        </w:rPr>
        <w:t xml:space="preserve">  </w:t>
      </w:r>
    </w:p>
    <w:p w:rsidR="00A8198A" w:rsidRPr="00BD4AC0" w:rsidRDefault="00A8198A" w:rsidP="00A8198A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D4AC0">
        <w:rPr>
          <w:sz w:val="20"/>
          <w:szCs w:val="20"/>
        </w:rPr>
        <w:t>дата__________________________         подпись</w:t>
      </w:r>
      <w:r>
        <w:rPr>
          <w:sz w:val="20"/>
          <w:szCs w:val="20"/>
        </w:rPr>
        <w:t xml:space="preserve"> _________________________________</w:t>
      </w:r>
    </w:p>
    <w:p w:rsidR="00A8198A" w:rsidRPr="00561D0E" w:rsidRDefault="00A8198A" w:rsidP="00561D0E"/>
    <w:sectPr w:rsidR="00A8198A" w:rsidRPr="00561D0E" w:rsidSect="00E2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57E5"/>
    <w:multiLevelType w:val="multilevel"/>
    <w:tmpl w:val="87CE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2C5"/>
    <w:rsid w:val="00097B77"/>
    <w:rsid w:val="00561D0E"/>
    <w:rsid w:val="006552C5"/>
    <w:rsid w:val="00697BC9"/>
    <w:rsid w:val="008A0084"/>
    <w:rsid w:val="00A8198A"/>
    <w:rsid w:val="00C0145D"/>
    <w:rsid w:val="00DF25FC"/>
    <w:rsid w:val="00E2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muted">
    <w:name w:val="text-muted"/>
    <w:basedOn w:val="a0"/>
    <w:rsid w:val="006552C5"/>
  </w:style>
  <w:style w:type="character" w:styleId="a4">
    <w:name w:val="Hyperlink"/>
    <w:basedOn w:val="a0"/>
    <w:uiPriority w:val="99"/>
    <w:semiHidden/>
    <w:unhideWhenUsed/>
    <w:rsid w:val="006552C5"/>
    <w:rPr>
      <w:color w:val="0000FF"/>
      <w:u w:val="single"/>
    </w:rPr>
  </w:style>
  <w:style w:type="character" w:styleId="a5">
    <w:name w:val="Strong"/>
    <w:basedOn w:val="a0"/>
    <w:uiPriority w:val="22"/>
    <w:qFormat/>
    <w:rsid w:val="00097B77"/>
    <w:rPr>
      <w:b/>
      <w:bCs/>
    </w:rPr>
  </w:style>
  <w:style w:type="character" w:styleId="a6">
    <w:name w:val="Emphasis"/>
    <w:basedOn w:val="a0"/>
    <w:uiPriority w:val="20"/>
    <w:qFormat/>
    <w:rsid w:val="00097B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6840">
          <w:marLeft w:val="300"/>
          <w:marRight w:val="300"/>
          <w:marTop w:val="0"/>
          <w:marBottom w:val="600"/>
          <w:divBdr>
            <w:top w:val="single" w:sz="6" w:space="0" w:color="D4D4D4"/>
            <w:left w:val="single" w:sz="6" w:space="15" w:color="D4D4D4"/>
            <w:bottom w:val="single" w:sz="36" w:space="15" w:color="2591B5"/>
            <w:right w:val="single" w:sz="6" w:space="15" w:color="D4D4D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7</cp:revision>
  <dcterms:created xsi:type="dcterms:W3CDTF">2018-03-14T06:44:00Z</dcterms:created>
  <dcterms:modified xsi:type="dcterms:W3CDTF">2018-03-20T02:07:00Z</dcterms:modified>
</cp:coreProperties>
</file>